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567BE" w14:textId="00B209D8" w:rsidR="00182351" w:rsidRDefault="0018235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společenské akci </w:t>
      </w:r>
      <w:proofErr w:type="spellStart"/>
      <w:r w:rsidR="007908E1" w:rsidRPr="009256C3">
        <w:rPr>
          <w:b/>
          <w:bCs/>
          <w:sz w:val="28"/>
          <w:szCs w:val="28"/>
        </w:rPr>
        <w:t>Vuchlady</w:t>
      </w:r>
      <w:proofErr w:type="spellEnd"/>
      <w:r w:rsidR="007908E1" w:rsidRPr="009256C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se sešlo mnoho osobností z českého </w:t>
      </w:r>
      <w:r w:rsidR="002441F3">
        <w:rPr>
          <w:b/>
          <w:bCs/>
          <w:sz w:val="28"/>
          <w:szCs w:val="28"/>
        </w:rPr>
        <w:t>showbyznysu</w:t>
      </w:r>
      <w:r>
        <w:rPr>
          <w:b/>
          <w:bCs/>
          <w:sz w:val="28"/>
          <w:szCs w:val="28"/>
        </w:rPr>
        <w:t>. Vybíral</w:t>
      </w:r>
      <w:r w:rsidR="00AF22D2">
        <w:rPr>
          <w:b/>
          <w:bCs/>
          <w:sz w:val="28"/>
          <w:szCs w:val="28"/>
        </w:rPr>
        <w:t>y</w:t>
      </w:r>
      <w:r>
        <w:rPr>
          <w:b/>
          <w:bCs/>
          <w:sz w:val="28"/>
          <w:szCs w:val="28"/>
        </w:rPr>
        <w:t xml:space="preserve"> se finalistky a </w:t>
      </w:r>
      <w:r w:rsidR="002441F3">
        <w:rPr>
          <w:b/>
          <w:bCs/>
          <w:sz w:val="28"/>
          <w:szCs w:val="28"/>
        </w:rPr>
        <w:t>přispívalo</w:t>
      </w:r>
      <w:r>
        <w:rPr>
          <w:b/>
          <w:bCs/>
          <w:sz w:val="28"/>
          <w:szCs w:val="28"/>
        </w:rPr>
        <w:t xml:space="preserve"> se také na dobrou věc</w:t>
      </w:r>
    </w:p>
    <w:p w14:paraId="0B783CC1" w14:textId="77777777" w:rsidR="00182351" w:rsidRDefault="00182351">
      <w:pPr>
        <w:rPr>
          <w:b/>
          <w:bCs/>
        </w:rPr>
      </w:pPr>
    </w:p>
    <w:p w14:paraId="47FE24BF" w14:textId="08BAC4AA" w:rsidR="00182351" w:rsidRDefault="003D7A5A">
      <w:pPr>
        <w:rPr>
          <w:b/>
          <w:bCs/>
        </w:rPr>
      </w:pPr>
      <w:r>
        <w:rPr>
          <w:b/>
          <w:bCs/>
        </w:rPr>
        <w:t xml:space="preserve">Praha, 18. července 2022 - </w:t>
      </w:r>
      <w:r w:rsidR="002441F3">
        <w:rPr>
          <w:b/>
          <w:bCs/>
        </w:rPr>
        <w:t xml:space="preserve">Po festivalu v Karlových Varech se opět naše hvězdy </w:t>
      </w:r>
      <w:r w:rsidR="000D1FED">
        <w:rPr>
          <w:b/>
          <w:bCs/>
        </w:rPr>
        <w:t>přesunuly</w:t>
      </w:r>
      <w:r w:rsidR="002441F3">
        <w:rPr>
          <w:b/>
          <w:bCs/>
        </w:rPr>
        <w:t xml:space="preserve"> do Prahy. </w:t>
      </w:r>
      <w:r w:rsidR="00182351">
        <w:rPr>
          <w:b/>
          <w:bCs/>
        </w:rPr>
        <w:t>V rám</w:t>
      </w:r>
      <w:r w:rsidR="002441F3">
        <w:rPr>
          <w:b/>
          <w:bCs/>
        </w:rPr>
        <w:t>c</w:t>
      </w:r>
      <w:r w:rsidR="00182351">
        <w:rPr>
          <w:b/>
          <w:bCs/>
        </w:rPr>
        <w:t xml:space="preserve">i eventu módního a charitativního projektu </w:t>
      </w:r>
      <w:proofErr w:type="spellStart"/>
      <w:r w:rsidR="00F65D0B">
        <w:rPr>
          <w:b/>
          <w:bCs/>
        </w:rPr>
        <w:t>Vuchlady</w:t>
      </w:r>
      <w:proofErr w:type="spellEnd"/>
      <w:r w:rsidR="00182351">
        <w:rPr>
          <w:b/>
          <w:bCs/>
        </w:rPr>
        <w:t xml:space="preserve"> se na pražské Národní </w:t>
      </w:r>
      <w:r w:rsidR="00004CDA">
        <w:rPr>
          <w:b/>
          <w:bCs/>
        </w:rPr>
        <w:t>třídě sešlo mnoho hostů</w:t>
      </w:r>
      <w:r w:rsidR="00A01567">
        <w:rPr>
          <w:b/>
          <w:bCs/>
        </w:rPr>
        <w:t xml:space="preserve">. Dobrá atmosféra se </w:t>
      </w:r>
      <w:r w:rsidR="00570DED">
        <w:rPr>
          <w:b/>
          <w:bCs/>
        </w:rPr>
        <w:t>vznášela</w:t>
      </w:r>
      <w:r w:rsidR="00A01567">
        <w:rPr>
          <w:b/>
          <w:bCs/>
        </w:rPr>
        <w:t xml:space="preserve"> showroomem za doprovodu živé hudby, výtečných drinků a </w:t>
      </w:r>
      <w:proofErr w:type="spellStart"/>
      <w:r w:rsidR="00A01567">
        <w:rPr>
          <w:b/>
          <w:bCs/>
        </w:rPr>
        <w:t>finger</w:t>
      </w:r>
      <w:proofErr w:type="spellEnd"/>
      <w:r w:rsidR="00A01567">
        <w:rPr>
          <w:b/>
          <w:bCs/>
        </w:rPr>
        <w:t xml:space="preserve"> food</w:t>
      </w:r>
      <w:r>
        <w:rPr>
          <w:b/>
          <w:bCs/>
        </w:rPr>
        <w:t>u</w:t>
      </w:r>
      <w:r w:rsidR="00A01567">
        <w:rPr>
          <w:b/>
          <w:bCs/>
        </w:rPr>
        <w:t xml:space="preserve">. Akci si nenechala ujít ani zpěvačka, herečka a moderátorka Anička Slováčková. </w:t>
      </w:r>
    </w:p>
    <w:p w14:paraId="7A19CA42" w14:textId="021CFCDC" w:rsidR="00004CDA" w:rsidRDefault="00004CDA">
      <w:pPr>
        <w:rPr>
          <w:b/>
          <w:bCs/>
        </w:rPr>
      </w:pPr>
    </w:p>
    <w:p w14:paraId="0CD8D791" w14:textId="602B9C74" w:rsidR="00004CDA" w:rsidRDefault="00004CDA" w:rsidP="00004CDA">
      <w:r>
        <w:t xml:space="preserve">Na tento prázdninový event dorazila </w:t>
      </w:r>
      <w:r w:rsidR="002441F3">
        <w:t>spousta</w:t>
      </w:r>
      <w:r>
        <w:t xml:space="preserve"> známých žen ze světa showbyznysu. </w:t>
      </w:r>
      <w:r w:rsidR="003D7A5A">
        <w:t>U</w:t>
      </w:r>
      <w:r>
        <w:t xml:space="preserve">směvavá a stále dobře naladěná herečka a manželka Filipa Renče Marie </w:t>
      </w:r>
      <w:proofErr w:type="spellStart"/>
      <w:r>
        <w:t>Renčová</w:t>
      </w:r>
      <w:proofErr w:type="spellEnd"/>
      <w:r>
        <w:t xml:space="preserve"> Kružíková, čerstvě vdaná </w:t>
      </w:r>
      <w:proofErr w:type="spellStart"/>
      <w:r>
        <w:t>rapperka</w:t>
      </w:r>
      <w:proofErr w:type="spellEnd"/>
      <w:r>
        <w:t xml:space="preserve"> </w:t>
      </w:r>
      <w:proofErr w:type="spellStart"/>
      <w:r>
        <w:t>Sharlota</w:t>
      </w:r>
      <w:proofErr w:type="spellEnd"/>
      <w:r>
        <w:t xml:space="preserve"> se svým manželem, muzikálová zpěvačka a herečka Nikola </w:t>
      </w:r>
      <w:proofErr w:type="spellStart"/>
      <w:r>
        <w:t>Ďuricová</w:t>
      </w:r>
      <w:proofErr w:type="spellEnd"/>
      <w:r>
        <w:t xml:space="preserve"> nebo topmodelka a maminka malého Samuela Tereza Jel</w:t>
      </w:r>
      <w:r w:rsidR="00FD4392">
        <w:t>í</w:t>
      </w:r>
      <w:r>
        <w:t xml:space="preserve">nková. </w:t>
      </w:r>
    </w:p>
    <w:p w14:paraId="6C75F286" w14:textId="03E5E782" w:rsidR="00004CDA" w:rsidRDefault="00004CDA">
      <w:pPr>
        <w:rPr>
          <w:b/>
          <w:bCs/>
        </w:rPr>
      </w:pPr>
    </w:p>
    <w:p w14:paraId="70F630FA" w14:textId="7B9BE664" w:rsidR="00165D1D" w:rsidRDefault="000D1FED" w:rsidP="00165D1D">
      <w:r>
        <w:t>Mikrofonu se ujala</w:t>
      </w:r>
      <w:r w:rsidR="002701CC">
        <w:t xml:space="preserve"> </w:t>
      </w:r>
      <w:r w:rsidR="00E035E2">
        <w:t xml:space="preserve">a celým večerem provázela </w:t>
      </w:r>
      <w:r w:rsidR="0021361F">
        <w:t>populární</w:t>
      </w:r>
      <w:r>
        <w:t xml:space="preserve"> moderátorka Bára Krčmov</w:t>
      </w:r>
      <w:r w:rsidR="009E3686">
        <w:t xml:space="preserve">á, která zde představila </w:t>
      </w:r>
      <w:r w:rsidR="002701CC">
        <w:t xml:space="preserve">i </w:t>
      </w:r>
      <w:r w:rsidR="009E3686">
        <w:t>krásné finalistky</w:t>
      </w:r>
      <w:r w:rsidR="00165D1D">
        <w:t>. Vyzpovídala hned v úvodu a</w:t>
      </w:r>
      <w:r w:rsidR="002701CC">
        <w:t xml:space="preserve">mbasadorku </w:t>
      </w:r>
      <w:r w:rsidR="00165D1D">
        <w:t xml:space="preserve">čtvrtého ročníku </w:t>
      </w:r>
      <w:r w:rsidR="00A01567">
        <w:t xml:space="preserve">zpěvačku </w:t>
      </w:r>
      <w:r w:rsidR="00165D1D">
        <w:t>Aničk</w:t>
      </w:r>
      <w:r w:rsidR="00E035E2">
        <w:t>u</w:t>
      </w:r>
      <w:r w:rsidR="00165D1D">
        <w:t xml:space="preserve"> Slováčkov</w:t>
      </w:r>
      <w:r w:rsidR="00E035E2">
        <w:t>ou</w:t>
      </w:r>
      <w:r w:rsidR="00165D1D">
        <w:t>, která na akci zazpívala i své nové písně.</w:t>
      </w:r>
      <w:r w:rsidR="004F7ED8">
        <w:t xml:space="preserve"> Tóny jejího hlasu </w:t>
      </w:r>
      <w:r w:rsidR="003D7A5A">
        <w:t xml:space="preserve">se za </w:t>
      </w:r>
      <w:r w:rsidR="004F7ED8">
        <w:t>doprovodu k</w:t>
      </w:r>
      <w:r w:rsidR="00570DED">
        <w:t>y</w:t>
      </w:r>
      <w:r w:rsidR="004F7ED8">
        <w:t>t</w:t>
      </w:r>
      <w:r w:rsidR="00570DED">
        <w:t>a</w:t>
      </w:r>
      <w:r w:rsidR="004F7ED8">
        <w:t>r</w:t>
      </w:r>
      <w:r w:rsidR="003D7A5A">
        <w:t>y</w:t>
      </w:r>
      <w:r w:rsidR="004F7ED8">
        <w:t xml:space="preserve"> linuly po celém showroomu. Jen těžko byste našli někoho, kdo by nerozvlnil své boky do rytmu </w:t>
      </w:r>
      <w:r w:rsidR="00570DED">
        <w:t>skladeb</w:t>
      </w:r>
      <w:r w:rsidR="004F7ED8">
        <w:t>.</w:t>
      </w:r>
      <w:r w:rsidR="00165D1D">
        <w:t xml:space="preserve"> „Holky jsou všechny zajímavé a krásné ženy. Každá z nich je výjimečná. Vůbec jsem nevěděla, do čeho jdu a co se ode mne očekává,“ prozradila Anička. </w:t>
      </w:r>
    </w:p>
    <w:p w14:paraId="30FAF75C" w14:textId="61BBB95A" w:rsidR="00165D1D" w:rsidRDefault="00165D1D" w:rsidP="00165D1D"/>
    <w:p w14:paraId="4AA6025C" w14:textId="3A651A54" w:rsidR="00470B59" w:rsidRDefault="004F7ED8">
      <w:r>
        <w:t>Od mateřských povinností si odskočila také topmodelka Tereza Jelínková. Na modelce</w:t>
      </w:r>
      <w:r w:rsidR="00470B59">
        <w:t xml:space="preserve">, která oblékla nádherné dlouhé zelené šaty </w:t>
      </w:r>
      <w:r>
        <w:t xml:space="preserve">nebylo vůbec poznat, že před pár měsíci přivedla na svět </w:t>
      </w:r>
      <w:r w:rsidR="00470B59">
        <w:t xml:space="preserve">syna. Sama ráda podporuje lokální značky, které i nosí. </w:t>
      </w:r>
    </w:p>
    <w:p w14:paraId="125D1E4A" w14:textId="362E4143" w:rsidR="00470B59" w:rsidRDefault="00470B59"/>
    <w:p w14:paraId="278A6F93" w14:textId="2745980E" w:rsidR="00470B59" w:rsidRDefault="00470B59">
      <w:r>
        <w:t>Odpočinou</w:t>
      </w:r>
      <w:r w:rsidR="0021361F">
        <w:t>t</w:t>
      </w:r>
      <w:r>
        <w:t xml:space="preserve"> </w:t>
      </w:r>
      <w:r w:rsidR="003A4AE2">
        <w:t xml:space="preserve">si </w:t>
      </w:r>
      <w:r>
        <w:t>od pracovních povinností</w:t>
      </w:r>
      <w:r w:rsidR="00343EE7">
        <w:t xml:space="preserve"> a načerpat</w:t>
      </w:r>
      <w:r w:rsidR="000D6519">
        <w:t xml:space="preserve"> módní</w:t>
      </w:r>
      <w:r w:rsidR="00343EE7">
        <w:t xml:space="preserve"> inspiraci přišla </w:t>
      </w:r>
      <w:r>
        <w:t xml:space="preserve">také </w:t>
      </w:r>
      <w:r w:rsidR="0021361F">
        <w:t xml:space="preserve">herečka a zpěvačka </w:t>
      </w:r>
      <w:r w:rsidR="00343EE7">
        <w:t xml:space="preserve">Nikola </w:t>
      </w:r>
      <w:proofErr w:type="spellStart"/>
      <w:r w:rsidR="00343EE7">
        <w:t>Ďuricová</w:t>
      </w:r>
      <w:proofErr w:type="spellEnd"/>
      <w:r w:rsidR="00343EE7">
        <w:t xml:space="preserve">, která se vyletnila do bílých šatů a užívala si zábavu po boku kamarádek. </w:t>
      </w:r>
      <w:r w:rsidR="000D6519">
        <w:t>„</w:t>
      </w:r>
      <w:r w:rsidR="000D6519" w:rsidRPr="000D6519">
        <w:t>Musím říct, že se mi moc líbí, krom</w:t>
      </w:r>
      <w:r w:rsidR="000D6519">
        <w:t>ě</w:t>
      </w:r>
      <w:r w:rsidR="000D6519" w:rsidRPr="000D6519">
        <w:t xml:space="preserve"> jej</w:t>
      </w:r>
      <w:r w:rsidR="000D6519">
        <w:t>i</w:t>
      </w:r>
      <w:r w:rsidR="000D6519" w:rsidRPr="000D6519">
        <w:t xml:space="preserve">ch hezkých kabelek, že </w:t>
      </w:r>
      <w:r w:rsidR="0021361F">
        <w:t>pořadatelé</w:t>
      </w:r>
      <w:r w:rsidR="000D6519" w:rsidRPr="000D6519">
        <w:t xml:space="preserve"> m</w:t>
      </w:r>
      <w:r w:rsidR="0021361F">
        <w:t>ají</w:t>
      </w:r>
      <w:r w:rsidR="000D6519" w:rsidRPr="000D6519">
        <w:t xml:space="preserve"> </w:t>
      </w:r>
      <w:r w:rsidR="0021361F">
        <w:t>tut</w:t>
      </w:r>
      <w:r w:rsidR="003A4AE2">
        <w:t>o</w:t>
      </w:r>
      <w:r w:rsidR="000D6519" w:rsidRPr="000D6519">
        <w:t xml:space="preserve"> akci </w:t>
      </w:r>
      <w:proofErr w:type="spellStart"/>
      <w:r w:rsidR="0021361F">
        <w:t>Vuch</w:t>
      </w:r>
      <w:proofErr w:type="spellEnd"/>
      <w:r w:rsidR="000D6519" w:rsidRPr="000D6519">
        <w:t xml:space="preserve"> vždy propojenou s vyšším smyslem pro dobrou věc</w:t>
      </w:r>
      <w:r w:rsidR="00BF1340">
        <w:t>.</w:t>
      </w:r>
      <w:r w:rsidR="0021361F">
        <w:t>“</w:t>
      </w:r>
    </w:p>
    <w:p w14:paraId="1CE2E0BD" w14:textId="2DDF274F" w:rsidR="000D6519" w:rsidRDefault="000D6519"/>
    <w:p w14:paraId="2F1ED362" w14:textId="5F441C63" w:rsidR="00053834" w:rsidRDefault="000D6519">
      <w:r>
        <w:t xml:space="preserve">Akci si nenechala ujít </w:t>
      </w:r>
      <w:r w:rsidR="003D7A5A">
        <w:t xml:space="preserve">ani </w:t>
      </w:r>
      <w:r>
        <w:t>režisérka a herečka právě dotočeného celovečerního filmu Superžena</w:t>
      </w:r>
      <w:r w:rsidR="00F561DD">
        <w:t xml:space="preserve"> Eva </w:t>
      </w:r>
      <w:proofErr w:type="spellStart"/>
      <w:r w:rsidR="00F561DD">
        <w:t>Toulová</w:t>
      </w:r>
      <w:proofErr w:type="spellEnd"/>
      <w:r w:rsidR="00F561DD">
        <w:t>, která si sama myslí, že</w:t>
      </w:r>
      <w:r w:rsidR="00570DED">
        <w:t xml:space="preserve"> není důležité vypadat jako modelka, ale být spokojená sama se sebou. „</w:t>
      </w:r>
      <w:r w:rsidR="00570DED" w:rsidRPr="00570DED">
        <w:t xml:space="preserve">Líbí se mi, že </w:t>
      </w:r>
      <w:r w:rsidR="00053834">
        <w:t>Vuch</w:t>
      </w:r>
      <w:r w:rsidR="00570DED" w:rsidRPr="00570DED">
        <w:t xml:space="preserve"> podporuje přirozený ženský půvab, který se nehodnotí centimetry v pase. Bohužel je stále v dnešní době důležité ženám ukazovat, že ženskou krásu nenajdou na stránkách časopisu, a že není důležité podobat se modelkám, ale být spokojená sama se sebou</w:t>
      </w:r>
      <w:r w:rsidR="00053834">
        <w:t>.“</w:t>
      </w:r>
    </w:p>
    <w:p w14:paraId="0D34680F" w14:textId="77777777" w:rsidR="00053834" w:rsidRDefault="00053834"/>
    <w:p w14:paraId="73258B6F" w14:textId="6C5388D5" w:rsidR="003A3B0C" w:rsidRDefault="00053834" w:rsidP="003A3B0C">
      <w:r w:rsidRPr="003D7A5A">
        <w:t>Event</w:t>
      </w:r>
      <w:r w:rsidR="003A3B0C">
        <w:t xml:space="preserve"> se konal v prostorách pražského showroomu </w:t>
      </w:r>
      <w:proofErr w:type="spellStart"/>
      <w:r w:rsidR="003A3B0C">
        <w:t>Vuch</w:t>
      </w:r>
      <w:proofErr w:type="spellEnd"/>
      <w:r w:rsidR="003A3B0C">
        <w:t xml:space="preserve"> a částečně pod širým nebem</w:t>
      </w:r>
      <w:r w:rsidR="0021361F">
        <w:t xml:space="preserve"> ve stylovém prostoru vnitrobloku</w:t>
      </w:r>
      <w:r w:rsidR="00135899">
        <w:t xml:space="preserve">. </w:t>
      </w:r>
      <w:r w:rsidR="003A3B0C">
        <w:t>Dívky si kromě cenných zkušeností vyzkoušely také roli model</w:t>
      </w:r>
      <w:r w:rsidR="0021361F">
        <w:t>ek</w:t>
      </w:r>
      <w:r w:rsidR="003A3B0C">
        <w:t xml:space="preserve">. Do krásných šatů je oblékla česká módní návrhářka Petra Pilařová. </w:t>
      </w:r>
      <w:r w:rsidR="0021361F">
        <w:t>Za k</w:t>
      </w:r>
      <w:r w:rsidR="006D5779">
        <w:t>ažd</w:t>
      </w:r>
      <w:r w:rsidR="0021361F">
        <w:t>ou</w:t>
      </w:r>
      <w:r w:rsidR="006D5779">
        <w:t xml:space="preserve"> dívk</w:t>
      </w:r>
      <w:r w:rsidR="0021361F">
        <w:t>u</w:t>
      </w:r>
      <w:r w:rsidR="006D5779">
        <w:t xml:space="preserve"> </w:t>
      </w:r>
      <w:r w:rsidR="0021361F">
        <w:t xml:space="preserve">či </w:t>
      </w:r>
      <w:r w:rsidR="006D5779">
        <w:t>žen</w:t>
      </w:r>
      <w:r w:rsidR="0021361F">
        <w:t>u</w:t>
      </w:r>
      <w:r w:rsidR="006D5779">
        <w:t xml:space="preserve">, která se do soutěže přihlásila, </w:t>
      </w:r>
      <w:r w:rsidR="0021361F">
        <w:t>pořadatel věnoval 100 Kč</w:t>
      </w:r>
      <w:r w:rsidR="003D7A5A">
        <w:t xml:space="preserve"> na dobrou věc</w:t>
      </w:r>
      <w:r w:rsidR="0021361F">
        <w:t>.</w:t>
      </w:r>
      <w:r w:rsidR="006D5779">
        <w:t xml:space="preserve"> </w:t>
      </w:r>
      <w:r w:rsidR="0021361F">
        <w:t xml:space="preserve">Šek </w:t>
      </w:r>
      <w:r w:rsidR="006D5779">
        <w:t xml:space="preserve">v hodnotě 21 800 </w:t>
      </w:r>
      <w:r w:rsidR="003D7A5A">
        <w:t xml:space="preserve">Kč </w:t>
      </w:r>
      <w:r w:rsidR="0021361F">
        <w:t xml:space="preserve">tak </w:t>
      </w:r>
      <w:r w:rsidR="007216C7">
        <w:t>Daniele Clark z nezi</w:t>
      </w:r>
      <w:r w:rsidR="003D7A5A">
        <w:t>s</w:t>
      </w:r>
      <w:r w:rsidR="007216C7">
        <w:t xml:space="preserve">kové </w:t>
      </w:r>
      <w:r w:rsidR="00C879DD">
        <w:t>organizac</w:t>
      </w:r>
      <w:r w:rsidR="007216C7">
        <w:t>e</w:t>
      </w:r>
      <w:r w:rsidR="00C879DD">
        <w:t xml:space="preserve"> </w:t>
      </w:r>
      <w:proofErr w:type="spellStart"/>
      <w:r w:rsidR="00C879DD">
        <w:t>Loono</w:t>
      </w:r>
      <w:proofErr w:type="spellEnd"/>
      <w:r w:rsidR="0021361F">
        <w:t xml:space="preserve"> </w:t>
      </w:r>
      <w:r w:rsidR="00C879DD">
        <w:t xml:space="preserve">osobně předal </w:t>
      </w:r>
      <w:r w:rsidR="00004CDA">
        <w:t xml:space="preserve">spolumajitel značky </w:t>
      </w:r>
      <w:proofErr w:type="spellStart"/>
      <w:r w:rsidR="00004CDA">
        <w:t>Vuch</w:t>
      </w:r>
      <w:proofErr w:type="spellEnd"/>
      <w:r w:rsidR="00004CDA">
        <w:t xml:space="preserve"> </w:t>
      </w:r>
      <w:r w:rsidR="00C879DD">
        <w:t>Martin Kůs.</w:t>
      </w:r>
      <w:r w:rsidR="006D5779">
        <w:t xml:space="preserve"> </w:t>
      </w:r>
    </w:p>
    <w:p w14:paraId="79C6CE12" w14:textId="4E0ABA18" w:rsidR="00182351" w:rsidRDefault="00182351"/>
    <w:p w14:paraId="14AC5850" w14:textId="3B05274D" w:rsidR="00182351" w:rsidRDefault="00182351" w:rsidP="00182351"/>
    <w:p w14:paraId="0DD1A15B" w14:textId="4FC184C5" w:rsidR="00182351" w:rsidRDefault="00182351" w:rsidP="00182351">
      <w:r>
        <w:lastRenderedPageBreak/>
        <w:t xml:space="preserve">Letošního ročníku se zúčastnilo velké množství krásných a zajímavých dívek a žen a nebylo vůbec jednoduché zvolit jen pět z nich. Do finále postoupily </w:t>
      </w:r>
      <w:r w:rsidR="00154264">
        <w:t xml:space="preserve">Ivana </w:t>
      </w:r>
      <w:proofErr w:type="spellStart"/>
      <w:r w:rsidR="00154264">
        <w:t>Klostermannová</w:t>
      </w:r>
      <w:proofErr w:type="spellEnd"/>
      <w:r w:rsidR="00154264">
        <w:t>, Jana Albrechtová, Tereza Uhlířová, Kristýna Živná a Zuzana Hanzlíková</w:t>
      </w:r>
      <w:r>
        <w:t>. O vítězce</w:t>
      </w:r>
      <w:r w:rsidR="007216C7">
        <w:t xml:space="preserve"> v samotném finále</w:t>
      </w:r>
      <w:r>
        <w:t xml:space="preserve"> nerozhodne tentokrát odborná porota, ale v hlasování na </w:t>
      </w:r>
      <w:hyperlink r:id="rId4" w:history="1">
        <w:r w:rsidRPr="00F56E52">
          <w:rPr>
            <w:rStyle w:val="Hypertextovodkaz"/>
          </w:rPr>
          <w:t>www.vuchlady.cz</w:t>
        </w:r>
      </w:hyperlink>
      <w:r>
        <w:t xml:space="preserve"> veřejnost.</w:t>
      </w:r>
    </w:p>
    <w:p w14:paraId="57FE23A3" w14:textId="77777777" w:rsidR="00182351" w:rsidRPr="004F69BB" w:rsidRDefault="00182351"/>
    <w:sectPr w:rsidR="00182351" w:rsidRPr="004F6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423"/>
    <w:rsid w:val="00004CDA"/>
    <w:rsid w:val="00053834"/>
    <w:rsid w:val="000D1FED"/>
    <w:rsid w:val="000D5AFD"/>
    <w:rsid w:val="000D6519"/>
    <w:rsid w:val="00135899"/>
    <w:rsid w:val="00154264"/>
    <w:rsid w:val="00165D1D"/>
    <w:rsid w:val="00182351"/>
    <w:rsid w:val="001D2D97"/>
    <w:rsid w:val="0021361F"/>
    <w:rsid w:val="002441F3"/>
    <w:rsid w:val="00247E11"/>
    <w:rsid w:val="002701CC"/>
    <w:rsid w:val="0028206C"/>
    <w:rsid w:val="00315E71"/>
    <w:rsid w:val="00343EE7"/>
    <w:rsid w:val="003521CB"/>
    <w:rsid w:val="003A3B0C"/>
    <w:rsid w:val="003A4AE2"/>
    <w:rsid w:val="003D7A5A"/>
    <w:rsid w:val="00470B59"/>
    <w:rsid w:val="004741D1"/>
    <w:rsid w:val="0049403C"/>
    <w:rsid w:val="004F69BB"/>
    <w:rsid w:val="004F7ED8"/>
    <w:rsid w:val="00570DED"/>
    <w:rsid w:val="005966E2"/>
    <w:rsid w:val="005E21D3"/>
    <w:rsid w:val="005F3D80"/>
    <w:rsid w:val="00660688"/>
    <w:rsid w:val="006A4423"/>
    <w:rsid w:val="006D5779"/>
    <w:rsid w:val="007216C7"/>
    <w:rsid w:val="007908E1"/>
    <w:rsid w:val="00880119"/>
    <w:rsid w:val="009256C3"/>
    <w:rsid w:val="009A5509"/>
    <w:rsid w:val="009E3686"/>
    <w:rsid w:val="009F7072"/>
    <w:rsid w:val="00A01567"/>
    <w:rsid w:val="00A22191"/>
    <w:rsid w:val="00A74F67"/>
    <w:rsid w:val="00AF22D2"/>
    <w:rsid w:val="00B454DD"/>
    <w:rsid w:val="00B617E5"/>
    <w:rsid w:val="00BC5496"/>
    <w:rsid w:val="00BF1340"/>
    <w:rsid w:val="00C5191A"/>
    <w:rsid w:val="00C879DD"/>
    <w:rsid w:val="00D47BCD"/>
    <w:rsid w:val="00D5339B"/>
    <w:rsid w:val="00D6272C"/>
    <w:rsid w:val="00E035E2"/>
    <w:rsid w:val="00E25CE5"/>
    <w:rsid w:val="00E74B5B"/>
    <w:rsid w:val="00F50E67"/>
    <w:rsid w:val="00F561DD"/>
    <w:rsid w:val="00F65D0B"/>
    <w:rsid w:val="00FD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F06A0"/>
  <w15:chartTrackingRefBased/>
  <w15:docId w15:val="{060548F8-9146-D34F-8AC2-22D379067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182351"/>
  </w:style>
  <w:style w:type="character" w:styleId="Hypertextovodkaz">
    <w:name w:val="Hyperlink"/>
    <w:basedOn w:val="Standardnpsmoodstavce"/>
    <w:uiPriority w:val="99"/>
    <w:unhideWhenUsed/>
    <w:rsid w:val="0018235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823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uchlad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2022-07-21T21:40:00Z</dcterms:created>
  <dcterms:modified xsi:type="dcterms:W3CDTF">2022-07-21T21:40:00Z</dcterms:modified>
</cp:coreProperties>
</file>