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1C76" w:rsidRPr="002E1C76" w:rsidRDefault="002E1C76" w:rsidP="00080C7B">
      <w:pPr>
        <w:jc w:val="both"/>
        <w:rPr>
          <w:b/>
          <w:bCs/>
          <w:sz w:val="36"/>
          <w:szCs w:val="36"/>
        </w:rPr>
      </w:pPr>
      <w:r w:rsidRPr="002E1C76">
        <w:rPr>
          <w:b/>
          <w:bCs/>
          <w:sz w:val="36"/>
          <w:szCs w:val="36"/>
        </w:rPr>
        <w:t>Jak vybrat pánské plavky? Přehled nejoblíbenějších střihů i materiálů</w:t>
      </w:r>
    </w:p>
    <w:p w:rsidR="002E1C76" w:rsidRDefault="004C31A5" w:rsidP="00080C7B">
      <w:pPr>
        <w:jc w:val="both"/>
      </w:pPr>
      <w:r w:rsidRPr="004C31A5">
        <w:rPr>
          <w:b/>
          <w:bCs/>
        </w:rPr>
        <w:t xml:space="preserve">Praha, 31. května 2023 </w:t>
      </w:r>
      <w:r>
        <w:t xml:space="preserve">- </w:t>
      </w:r>
      <w:r w:rsidR="002E1C76">
        <w:t>Vybíráte pánské plavky, které perfektně padnou? Nechte si na výběr dostatek času. Buďte realisté a plavky vybírejte podle toho, jakou máte postavu. Kromě toho zohledněte i to, jakým činnostem se budete v plavkách věnovat. Budete v nich spíše posedávat u baru a popíjet drinky? Věnujete se závodnímu plavání? Hledáte pohodlné plavky, ve kterých strávíte rodinnou dovolenou? Odpovězte si na otázky a podle odpovědí vyberte nejvhodnější střih.</w:t>
      </w:r>
    </w:p>
    <w:p w:rsidR="002E1C76" w:rsidRDefault="00AE7B8D" w:rsidP="00080C7B">
      <w:pPr>
        <w:jc w:val="both"/>
      </w:pPr>
      <w:r>
        <w:rPr>
          <w:b/>
          <w:bCs/>
        </w:rPr>
        <w:t>„</w:t>
      </w:r>
      <w:r w:rsidR="002E1C76">
        <w:t xml:space="preserve">V současné době </w:t>
      </w:r>
      <w:r w:rsidR="00855D51">
        <w:t xml:space="preserve">lze vybírat </w:t>
      </w:r>
      <w:r w:rsidR="006A45BB">
        <w:t>z</w:t>
      </w:r>
      <w:r w:rsidR="00855D51">
        <w:t> velkého množství střihů</w:t>
      </w:r>
      <w:r w:rsidR="002E1C76">
        <w:t xml:space="preserve"> pánských plavek. Ten nejvhodnější </w:t>
      </w:r>
      <w:r>
        <w:t>je dobré zvolit</w:t>
      </w:r>
      <w:r w:rsidR="002E1C76">
        <w:t xml:space="preserve"> podle toho, jakým aktivitám se v nich budete věnovat. Pamatujte také na to, že každé postavě sluší jiné plavky. Zatímco </w:t>
      </w:r>
      <w:proofErr w:type="spellStart"/>
      <w:r w:rsidR="002E1C76">
        <w:t>sporťá</w:t>
      </w:r>
      <w:r>
        <w:t>ci</w:t>
      </w:r>
      <w:proofErr w:type="spellEnd"/>
      <w:r>
        <w:t xml:space="preserve"> zvolí spíše </w:t>
      </w:r>
      <w:r w:rsidR="002E1C76">
        <w:t>sportovní slipové plavky, pohodář</w:t>
      </w:r>
      <w:r>
        <w:t>i</w:t>
      </w:r>
      <w:r w:rsidR="002E1C76">
        <w:t>, kteří si rádi dají drink u baru a pak se na chvíli smočí ve vodě, jsou ideální volbou šortky na plavání</w:t>
      </w:r>
      <w:r>
        <w:t xml:space="preserve">,“ říká </w:t>
      </w:r>
      <w:r w:rsidR="004C31A5">
        <w:t>Adam Rožánek</w:t>
      </w:r>
      <w:r w:rsidR="006A45BB" w:rsidRPr="006A45BB">
        <w:t>, spolumajitel sítě prodejen a e-shopu T</w:t>
      </w:r>
      <w:r w:rsidR="004C31A5">
        <w:t>re</w:t>
      </w:r>
      <w:r w:rsidR="006A45BB" w:rsidRPr="006A45BB">
        <w:t>nýrkárna.cz.</w:t>
      </w:r>
    </w:p>
    <w:p w:rsidR="002E1C76" w:rsidRPr="002E1C76" w:rsidRDefault="002E1C76" w:rsidP="00080C7B">
      <w:pPr>
        <w:jc w:val="both"/>
        <w:rPr>
          <w:b/>
          <w:bCs/>
        </w:rPr>
      </w:pPr>
      <w:r w:rsidRPr="002E1C76">
        <w:rPr>
          <w:b/>
          <w:bCs/>
        </w:rPr>
        <w:t>Kraťasy na plavání</w:t>
      </w:r>
    </w:p>
    <w:p w:rsidR="002E1C76" w:rsidRDefault="002E1C76" w:rsidP="00080C7B">
      <w:pPr>
        <w:jc w:val="both"/>
      </w:pPr>
      <w:r>
        <w:t xml:space="preserve">Jedná se o jeden z nejběžnějších a nejoblíbenějších střihů. Vypadají podobně jako trenky nebo šortky jen s tím rozdílem, že jsou přizpůsobeny plavání. Šijí se z lehkých a rychleschnoucích materiálů. Nejčastěji se jedná o polyester. </w:t>
      </w:r>
      <w:r w:rsidR="00855D51">
        <w:t>„</w:t>
      </w:r>
      <w:r>
        <w:t>Koupací šortky jsou opatřeny síťkou, a tak vše udrží na svém místě. K dostání jsou s kratším i delším vnitřním švem. Perfektně se hodí pro procházky na pláži nebo sezení u baru.</w:t>
      </w:r>
      <w:r w:rsidR="00855D51">
        <w:t xml:space="preserve"> </w:t>
      </w:r>
      <w:r>
        <w:t>Tento střih plně zahaluje hýždě a částečně i stehna. Někomu mohou šortky při plavání vadit. Více látky totiž nasákne více vody. V tomto případě sáhněte po šortkách s kratší nohavičkou</w:t>
      </w:r>
      <w:r w:rsidR="00855D51">
        <w:t>,“ doporučuje</w:t>
      </w:r>
      <w:r w:rsidR="004C31A5" w:rsidRPr="004C31A5">
        <w:t xml:space="preserve"> Adam Rožánek, spolumajitel sítě prodejen a e-shopu Trenýrkárna.cz.</w:t>
      </w:r>
    </w:p>
    <w:p w:rsidR="002E1C76" w:rsidRDefault="002E1C76" w:rsidP="00080C7B">
      <w:pPr>
        <w:jc w:val="both"/>
      </w:pPr>
      <w:r>
        <w:t xml:space="preserve">Dejte si ale pozor. Do některých bazénů je vstup v </w:t>
      </w:r>
      <w:proofErr w:type="spellStart"/>
      <w:r>
        <w:t>kraťasových</w:t>
      </w:r>
      <w:proofErr w:type="spellEnd"/>
      <w:r>
        <w:t xml:space="preserve"> plavkách zakázaný. Provozovatelé argumentují tím, že jsou plavky nerozeznatelné od běžných šortek, které znečišťují vodu v bazénu.</w:t>
      </w:r>
    </w:p>
    <w:p w:rsidR="002E1C76" w:rsidRPr="002E1C76" w:rsidRDefault="002E1C76" w:rsidP="00080C7B">
      <w:pPr>
        <w:jc w:val="both"/>
        <w:rPr>
          <w:b/>
          <w:bCs/>
        </w:rPr>
      </w:pPr>
      <w:proofErr w:type="spellStart"/>
      <w:r w:rsidRPr="002E1C76">
        <w:rPr>
          <w:b/>
          <w:bCs/>
        </w:rPr>
        <w:t>Boardové</w:t>
      </w:r>
      <w:proofErr w:type="spellEnd"/>
      <w:r w:rsidRPr="002E1C76">
        <w:rPr>
          <w:b/>
          <w:bCs/>
        </w:rPr>
        <w:t xml:space="preserve"> šortky</w:t>
      </w:r>
    </w:p>
    <w:p w:rsidR="002E1C76" w:rsidRDefault="002E1C76" w:rsidP="00080C7B">
      <w:pPr>
        <w:jc w:val="both"/>
      </w:pPr>
      <w:proofErr w:type="spellStart"/>
      <w:r>
        <w:t>Boardšortky</w:t>
      </w:r>
      <w:proofErr w:type="spellEnd"/>
      <w:r>
        <w:t xml:space="preserve"> nosí zejména sportovci, kteří se věnují vodním sportovním aktivitám. Jde třeba o surfaře nebo </w:t>
      </w:r>
      <w:proofErr w:type="spellStart"/>
      <w:r>
        <w:t>paddleboardisty</w:t>
      </w:r>
      <w:proofErr w:type="spellEnd"/>
      <w:r>
        <w:t>. Na první pohled vypadají podobně jako šortky na plavání. Na rozdíl od nich jsou ale delší. Obvykle sahají až ke kolenům nebo pod ně. Nemají elastický pas a jsou přiléhavější než kraťasy na koupání. Proto nehrozí, že by přebytečný materiál obtěžoval při manipulaci s prknem.</w:t>
      </w:r>
    </w:p>
    <w:p w:rsidR="002E1C76" w:rsidRPr="002E1C76" w:rsidRDefault="002E1C76" w:rsidP="00080C7B">
      <w:pPr>
        <w:jc w:val="both"/>
        <w:rPr>
          <w:b/>
          <w:bCs/>
        </w:rPr>
      </w:pPr>
      <w:r w:rsidRPr="002E1C76">
        <w:rPr>
          <w:b/>
          <w:bCs/>
        </w:rPr>
        <w:t>Sportovní slipové plavky</w:t>
      </w:r>
    </w:p>
    <w:p w:rsidR="004C31A5" w:rsidRDefault="006A45BB" w:rsidP="00080C7B">
      <w:pPr>
        <w:jc w:val="both"/>
      </w:pPr>
      <w:r>
        <w:t>„</w:t>
      </w:r>
      <w:r w:rsidR="002E1C76">
        <w:t xml:space="preserve">Slipové plavky vypadají jako klasické pánské spodní </w:t>
      </w:r>
      <w:proofErr w:type="gramStart"/>
      <w:r w:rsidR="002E1C76">
        <w:t>prádlo</w:t>
      </w:r>
      <w:r>
        <w:t xml:space="preserve"> - </w:t>
      </w:r>
      <w:r w:rsidR="002E1C76">
        <w:t>slipy</w:t>
      </w:r>
      <w:proofErr w:type="gramEnd"/>
      <w:r w:rsidR="002E1C76">
        <w:t>. Přestože je ve větší míře nahrazují koupací šortky a boxerky, někteří muži na ně nedají dopustit. Plavky, které mají přední část ve tvaru V</w:t>
      </w:r>
      <w:r>
        <w:t> </w:t>
      </w:r>
      <w:r w:rsidR="002E1C76">
        <w:t>zcela</w:t>
      </w:r>
      <w:r>
        <w:t xml:space="preserve"> </w:t>
      </w:r>
      <w:r w:rsidR="002E1C76">
        <w:t>odkrývají stehna, takže se v nich rovnoměrně opálíte. Vzhledem k tomu, že se jedná o střih, který má nejméně textilního materiálů, je ideální pro sportovní plavání, protože snižuje odpor vody. Tělo perfektně obepne a dobře drží na místě</w:t>
      </w:r>
      <w:r>
        <w:t>,“ radí</w:t>
      </w:r>
      <w:r w:rsidRPr="006A45BB">
        <w:t xml:space="preserve"> </w:t>
      </w:r>
      <w:r w:rsidR="004C31A5" w:rsidRPr="004C31A5">
        <w:t>Adam Rožánek, spolumajitel sítě prodejen a e-shopu Trenýrkárna.cz.</w:t>
      </w:r>
    </w:p>
    <w:p w:rsidR="002E1C76" w:rsidRPr="002E1C76" w:rsidRDefault="002E1C76" w:rsidP="00080C7B">
      <w:pPr>
        <w:jc w:val="both"/>
        <w:rPr>
          <w:b/>
          <w:bCs/>
        </w:rPr>
      </w:pPr>
      <w:r w:rsidRPr="002E1C76">
        <w:rPr>
          <w:b/>
          <w:bCs/>
        </w:rPr>
        <w:t>Boxerky na koupání</w:t>
      </w:r>
    </w:p>
    <w:p w:rsidR="002E1C76" w:rsidRDefault="002E1C76" w:rsidP="00080C7B">
      <w:pPr>
        <w:jc w:val="both"/>
      </w:pPr>
      <w:r>
        <w:t xml:space="preserve">Boxerky na koupání těsně přiléhají k tělu. Postavu zahalují od pasu až po stehna. K dostání jsou boxerky s různou délkou nohaviček. Vyplatí se vybírat podle toho, jak silná stehna máte. Silnější stehna si budou lépe rozumět s delšími nohavičkami. V boxerkách se neopálíte tak dokonale jako ve slipových plavkách. Opálení však bude rovnoměrnější než v koupacích kraťasech. </w:t>
      </w:r>
    </w:p>
    <w:p w:rsidR="002E1C76" w:rsidRDefault="002E1C76" w:rsidP="00080C7B">
      <w:pPr>
        <w:jc w:val="both"/>
      </w:pPr>
      <w:r>
        <w:lastRenderedPageBreak/>
        <w:t>V boxerkách si dobře zaplavete, ale budou pohodlné i při ledabylém lenošení a volnočasových aktivitách.</w:t>
      </w:r>
    </w:p>
    <w:p w:rsidR="002E1C76" w:rsidRPr="002E1C76" w:rsidRDefault="002E1C76" w:rsidP="00080C7B">
      <w:pPr>
        <w:jc w:val="both"/>
        <w:rPr>
          <w:b/>
          <w:bCs/>
        </w:rPr>
      </w:pPr>
      <w:r w:rsidRPr="002E1C76">
        <w:rPr>
          <w:b/>
          <w:bCs/>
        </w:rPr>
        <w:t>Výběr pánských plavek podle typu postavy</w:t>
      </w:r>
    </w:p>
    <w:p w:rsidR="002E1C76" w:rsidRDefault="002E1C76" w:rsidP="00080C7B">
      <w:pPr>
        <w:jc w:val="both"/>
      </w:pPr>
      <w:r>
        <w:t xml:space="preserve">Pánské plavky byste měli vybírat podle toho, jak moc „udělaní“ jste. Zatímco někdo se pyšní vyrýsovanými </w:t>
      </w:r>
      <w:proofErr w:type="spellStart"/>
      <w:r>
        <w:t>břišáky</w:t>
      </w:r>
      <w:proofErr w:type="spellEnd"/>
      <w:r>
        <w:t>, jiný má od přírody nadělené větší bříško. Buďte k sobě při výběru upřímní. Správný střih, ale také barva plavek dokážou skrýt nedokonalosti a vystavit na odiv přednosti.</w:t>
      </w:r>
    </w:p>
    <w:p w:rsidR="002E1C76" w:rsidRDefault="002E1C76" w:rsidP="00080C7B">
      <w:pPr>
        <w:jc w:val="both"/>
      </w:pPr>
      <w:r>
        <w:t xml:space="preserve">Silnější postava – sáhněte po plavkách s vyšším pasem. Jestliže máte větší bříško, ale štíhlé nohy, upozorníte na ně krátkými nohavičkami. Guma v pase by měla být spíše užší a rozhodně by se neměla zařezávat. </w:t>
      </w:r>
    </w:p>
    <w:p w:rsidR="002E1C76" w:rsidRDefault="002E1C76" w:rsidP="00080C7B">
      <w:pPr>
        <w:jc w:val="both"/>
      </w:pPr>
      <w:r>
        <w:t>Široké boky – pro muže s širšími boky jsou ideální volné šortky. Rozhodně se vyhněte slipovým plavkám. Délku nohaviček vybírejte podle své výšky. Čím vyšší jste, tím delší nohavičky si můžete dovolit.</w:t>
      </w:r>
    </w:p>
    <w:p w:rsidR="002E1C76" w:rsidRDefault="002E1C76" w:rsidP="00080C7B">
      <w:pPr>
        <w:jc w:val="both"/>
      </w:pPr>
      <w:r>
        <w:t>Štíhlá postava – obléknout můžete jakýkoliv střih plavek. Vzhledem k subtilnější postavě budou nejvhodnější volnější plavky, které vám pár kilo přidají. Sáhněte po volných kraťasech s nohavičkou a širší gumou.</w:t>
      </w:r>
    </w:p>
    <w:p w:rsidR="002E1C76" w:rsidRDefault="002E1C76" w:rsidP="00080C7B">
      <w:pPr>
        <w:jc w:val="both"/>
      </w:pPr>
      <w:r>
        <w:t xml:space="preserve">Menší postava – pokud se neřadíte mezi dlouhány, kteří by mohli z fleku hrát basketbal, oblečte boxerky, které končí těsně pod zadkem. Pamatujte, že dlouhé nohavičky opticky zkracují nohy, což při </w:t>
      </w:r>
      <w:r w:rsidR="006A45BB">
        <w:t xml:space="preserve">takové </w:t>
      </w:r>
      <w:r>
        <w:t>postavě nepotřebujete.</w:t>
      </w:r>
    </w:p>
    <w:p w:rsidR="002E1C76" w:rsidRDefault="002E1C76" w:rsidP="00080C7B">
      <w:pPr>
        <w:jc w:val="both"/>
      </w:pPr>
      <w:r>
        <w:t xml:space="preserve">Vypracovaná postava – parádně vám budou sedět veškeré střihy plavek. Pokud své tělo rádi dáváte na odiv, oblékněte slipové nebo </w:t>
      </w:r>
      <w:proofErr w:type="spellStart"/>
      <w:r>
        <w:t>boxerkové</w:t>
      </w:r>
      <w:proofErr w:type="spellEnd"/>
      <w:r>
        <w:t xml:space="preserve"> plavky.</w:t>
      </w:r>
    </w:p>
    <w:p w:rsidR="002E1C76" w:rsidRPr="002E1C76" w:rsidRDefault="002E1C76" w:rsidP="00080C7B">
      <w:pPr>
        <w:jc w:val="both"/>
        <w:rPr>
          <w:b/>
          <w:bCs/>
        </w:rPr>
      </w:pPr>
      <w:r w:rsidRPr="002E1C76">
        <w:rPr>
          <w:b/>
          <w:bCs/>
        </w:rPr>
        <w:t>Materiály, ze kterých se plavky šijí</w:t>
      </w:r>
    </w:p>
    <w:p w:rsidR="002E1C76" w:rsidRDefault="006A45BB" w:rsidP="00080C7B">
      <w:pPr>
        <w:jc w:val="both"/>
      </w:pPr>
      <w:r>
        <w:t>„</w:t>
      </w:r>
      <w:r w:rsidR="002E1C76">
        <w:t>Plavky jsou k dostání z různých materiálů. Nejčastěji se jedná o umělá vlákna, která dobře snáší chlorovanou nebo slanou vodu, dobře schnou a jsou odolné vůči ostrým slunečním paprskům. V poslední době jsou k dostání i materiály, které vás chrání před UV zářením</w:t>
      </w:r>
      <w:r>
        <w:t xml:space="preserve">,“ říká </w:t>
      </w:r>
      <w:r w:rsidR="004C31A5" w:rsidRPr="004C31A5">
        <w:t>Adam Rožánek, spolumajitel sítě prodejen a e-shopu Trenýrkárna.cz.</w:t>
      </w:r>
    </w:p>
    <w:p w:rsidR="002E1C76" w:rsidRDefault="002E1C76" w:rsidP="00080C7B">
      <w:pPr>
        <w:jc w:val="both"/>
        <w:rPr>
          <w:b/>
          <w:bCs/>
        </w:rPr>
      </w:pPr>
      <w:r>
        <w:rPr>
          <w:b/>
          <w:bCs/>
        </w:rPr>
        <w:t>N</w:t>
      </w:r>
      <w:r w:rsidRPr="002E1C76">
        <w:rPr>
          <w:b/>
          <w:bCs/>
        </w:rPr>
        <w:t xml:space="preserve">ejpoužívanější plavkové materiály </w:t>
      </w:r>
    </w:p>
    <w:p w:rsidR="002E1C76" w:rsidRDefault="002E1C76" w:rsidP="00080C7B">
      <w:pPr>
        <w:jc w:val="both"/>
      </w:pPr>
      <w:r>
        <w:t xml:space="preserve">Polyamid – jedná se o pevný a odolný materiál, který rychle schne. Je příjemný a hladký na omak, takže si s ním bude pokožka perfektně rozumět. Často se kombinuje s </w:t>
      </w:r>
      <w:proofErr w:type="spellStart"/>
      <w:r>
        <w:t>elastanem</w:t>
      </w:r>
      <w:proofErr w:type="spellEnd"/>
      <w:r>
        <w:t>, který látce propůjčuje pružnost. Proto plavky perfektně sedí na těle.</w:t>
      </w:r>
    </w:p>
    <w:p w:rsidR="002E1C76" w:rsidRDefault="002E1C76" w:rsidP="00080C7B">
      <w:pPr>
        <w:jc w:val="both"/>
      </w:pPr>
      <w:r>
        <w:t>Polyester – další umělý materiál, který se pyšní dlouhou životností a stálobarevností. Navíc rychle schne. Šije se z něj sportovní spodní prádlo, ale také zmiňované plavky.</w:t>
      </w:r>
    </w:p>
    <w:p w:rsidR="00F11487" w:rsidRDefault="00F11487" w:rsidP="00080C7B">
      <w:pPr>
        <w:jc w:val="both"/>
      </w:pPr>
    </w:p>
    <w:sectPr w:rsidR="00F1148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63FC6" w:rsidRDefault="00463FC6" w:rsidP="002E1C76">
      <w:pPr>
        <w:spacing w:after="0" w:line="240" w:lineRule="auto"/>
      </w:pPr>
      <w:r>
        <w:separator/>
      </w:r>
    </w:p>
  </w:endnote>
  <w:endnote w:type="continuationSeparator" w:id="0">
    <w:p w:rsidR="00463FC6" w:rsidRDefault="00463FC6" w:rsidP="002E1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63FC6" w:rsidRDefault="00463FC6" w:rsidP="002E1C76">
      <w:pPr>
        <w:spacing w:after="0" w:line="240" w:lineRule="auto"/>
      </w:pPr>
      <w:r>
        <w:separator/>
      </w:r>
    </w:p>
  </w:footnote>
  <w:footnote w:type="continuationSeparator" w:id="0">
    <w:p w:rsidR="00463FC6" w:rsidRDefault="00463FC6" w:rsidP="002E1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1C76" w:rsidRDefault="002E1C76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-159385</wp:posOffset>
          </wp:positionV>
          <wp:extent cx="2241550" cy="514350"/>
          <wp:effectExtent l="0" t="0" r="6350" b="0"/>
          <wp:wrapTight wrapText="bothSides">
            <wp:wrapPolygon edited="0">
              <wp:start x="7159" y="1600"/>
              <wp:lineTo x="1469" y="4800"/>
              <wp:lineTo x="551" y="6400"/>
              <wp:lineTo x="1101" y="18400"/>
              <wp:lineTo x="20927" y="18400"/>
              <wp:lineTo x="21478" y="5600"/>
              <wp:lineTo x="20560" y="4800"/>
              <wp:lineTo x="12666" y="1600"/>
              <wp:lineTo x="7159" y="1600"/>
            </wp:wrapPolygon>
          </wp:wrapTight>
          <wp:docPr id="770681797" name="Obrázek 7" descr="DaniDarx, s.r.o. (Trenýrkárna.cz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DaniDarx, s.r.o. (Trenýrkárna.cz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823" r="2197" b="33297"/>
                  <a:stretch/>
                </pic:blipFill>
                <pic:spPr bwMode="auto">
                  <a:xfrm>
                    <a:off x="0" y="0"/>
                    <a:ext cx="22415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E1C76" w:rsidRDefault="002E1C76">
    <w:pPr>
      <w:pStyle w:val="Zhlav"/>
    </w:pPr>
  </w:p>
  <w:p w:rsidR="002E1C76" w:rsidRDefault="002E1C7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76"/>
    <w:rsid w:val="00080C7B"/>
    <w:rsid w:val="002A1E21"/>
    <w:rsid w:val="002E1C76"/>
    <w:rsid w:val="00463FC6"/>
    <w:rsid w:val="004C31A5"/>
    <w:rsid w:val="0057159E"/>
    <w:rsid w:val="006A45BB"/>
    <w:rsid w:val="007238D2"/>
    <w:rsid w:val="00855D51"/>
    <w:rsid w:val="00A85012"/>
    <w:rsid w:val="00AE7B8D"/>
    <w:rsid w:val="00B273AE"/>
    <w:rsid w:val="00BF45A3"/>
    <w:rsid w:val="00F11487"/>
    <w:rsid w:val="00F6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9D69486-7CA2-4AB7-9DCB-3A87ABFD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1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1C76"/>
  </w:style>
  <w:style w:type="paragraph" w:styleId="Zpat">
    <w:name w:val="footer"/>
    <w:basedOn w:val="Normln"/>
    <w:link w:val="ZpatChar"/>
    <w:uiPriority w:val="99"/>
    <w:unhideWhenUsed/>
    <w:rsid w:val="002E1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1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32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796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2023-05-31T20:48:00Z</dcterms:created>
  <dcterms:modified xsi:type="dcterms:W3CDTF">2023-05-31T20:48:00Z</dcterms:modified>
</cp:coreProperties>
</file>